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427D2" w:rsidRPr="0051565E" w:rsidRDefault="007427D2" w:rsidP="007427D2">
      <w:pPr>
        <w:spacing w:after="0" w:line="240" w:lineRule="auto"/>
        <w:ind w:left="-426" w:hanging="127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            конкурсной комиссии управления государственных доходов по городу Шымкент  Департамента государственных доходов по Южно-Казахстанской области </w:t>
      </w:r>
    </w:p>
    <w:p w:rsidR="007427D2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Комитета государственных доходов </w:t>
      </w:r>
      <w:r w:rsidRPr="0051565E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7427D2" w:rsidRPr="0051565E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Pr="0051565E">
        <w:rPr>
          <w:rFonts w:ascii="Times New Roman" w:hAnsi="Times New Roman" w:cs="Times New Roman"/>
          <w:bCs/>
          <w:color w:val="000000"/>
          <w:sz w:val="28"/>
          <w:szCs w:val="24"/>
          <w:lang w:val="kk-KZ"/>
        </w:rPr>
        <w:t xml:space="preserve">1 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>от  9.06.2016 года</w:t>
      </w:r>
    </w:p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7D2" w:rsidRPr="0039176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7D2" w:rsidRPr="00B260C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кандидатов, допущенных к собеседованию общего  </w:t>
      </w:r>
      <w:r w:rsidRPr="00B260C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а  для </w:t>
      </w:r>
      <w:r w:rsidRPr="00B260C4">
        <w:rPr>
          <w:rFonts w:ascii="Times New Roman" w:hAnsi="Times New Roman" w:cs="Times New Roman"/>
          <w:sz w:val="28"/>
          <w:szCs w:val="28"/>
        </w:rPr>
        <w:t>занят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и корпуса «Б»</w:t>
      </w:r>
    </w:p>
    <w:p w:rsidR="007427D2" w:rsidRPr="005C788D" w:rsidRDefault="007427D2" w:rsidP="007427D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7427D2" w:rsidRPr="006B589F" w:rsidRDefault="007427D2" w:rsidP="00742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 w:rsidRPr="006B589F">
        <w:rPr>
          <w:rFonts w:ascii="Times New Roman" w:hAnsi="Times New Roman" w:cs="Times New Roman"/>
          <w:sz w:val="26"/>
          <w:szCs w:val="26"/>
          <w:lang w:val="kk-KZ"/>
        </w:rPr>
        <w:t>Тастанова Элмира Тулебаевна</w:t>
      </w:r>
      <w:r w:rsidRPr="006B58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27D2" w:rsidRPr="006B589F" w:rsidRDefault="007427D2" w:rsidP="00742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 w:rsidRPr="006B589F">
        <w:rPr>
          <w:rFonts w:ascii="Times New Roman" w:hAnsi="Times New Roman" w:cs="Times New Roman"/>
          <w:sz w:val="26"/>
          <w:szCs w:val="26"/>
          <w:lang w:val="kk-KZ"/>
        </w:rPr>
        <w:t>Жұмагұл  Сандуғаш Үсенқызы</w:t>
      </w:r>
      <w:r w:rsidRPr="006B58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27D2" w:rsidRDefault="007427D2" w:rsidP="0074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89F">
        <w:rPr>
          <w:rFonts w:ascii="Times New Roman" w:hAnsi="Times New Roman" w:cs="Times New Roman"/>
          <w:sz w:val="26"/>
          <w:szCs w:val="26"/>
          <w:lang w:val="kk-KZ"/>
        </w:rPr>
        <w:t>Мейрманова Асем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6B589F">
        <w:rPr>
          <w:rFonts w:ascii="Times New Roman" w:hAnsi="Times New Roman" w:cs="Times New Roman"/>
          <w:sz w:val="26"/>
          <w:szCs w:val="26"/>
          <w:lang w:val="kk-KZ"/>
        </w:rPr>
        <w:t>Ибрагимовна</w:t>
      </w:r>
      <w:r w:rsidRPr="006B58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27D2" w:rsidRPr="00675A53" w:rsidRDefault="007427D2" w:rsidP="0074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A53">
        <w:rPr>
          <w:rFonts w:ascii="Times New Roman" w:hAnsi="Times New Roman" w:cs="Times New Roman"/>
          <w:sz w:val="26"/>
          <w:szCs w:val="26"/>
          <w:lang w:val="kk-KZ"/>
        </w:rPr>
        <w:t xml:space="preserve">Оспанова Ләззат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75A53">
        <w:rPr>
          <w:rFonts w:ascii="Times New Roman" w:hAnsi="Times New Roman" w:cs="Times New Roman"/>
          <w:sz w:val="26"/>
          <w:szCs w:val="26"/>
          <w:lang w:val="kk-KZ"/>
        </w:rPr>
        <w:t xml:space="preserve">Мұхтарқызы        </w:t>
      </w:r>
    </w:p>
    <w:p w:rsidR="007427D2" w:rsidRPr="006B589F" w:rsidRDefault="007427D2" w:rsidP="007427D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4-июня 2016 года  в 10.00. часов по адресу:  г.Шымкент, ул.А.Байтурсынова 66-здание, 549 кабинет</w:t>
      </w: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елефон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для сведения 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(7252) 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-0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</w:p>
    <w:p w:rsidR="007427D2" w:rsidRPr="00BD1FFD" w:rsidRDefault="007427D2" w:rsidP="007427D2">
      <w:pPr>
        <w:rPr>
          <w:lang w:val="kk-KZ"/>
        </w:rPr>
      </w:pPr>
    </w:p>
    <w:p w:rsidR="00DB6EA3" w:rsidRDefault="00DB6EA3"/>
    <w:sectPr w:rsidR="00DB6EA3" w:rsidSect="000268F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B03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D2"/>
    <w:rsid w:val="007427D2"/>
    <w:rsid w:val="00A578AD"/>
    <w:rsid w:val="00D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2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A_Safarova</dc:creator>
  <cp:keywords/>
  <dc:description/>
  <cp:lastModifiedBy>A_Safarova</cp:lastModifiedBy>
  <cp:revision>1</cp:revision>
  <dcterms:created xsi:type="dcterms:W3CDTF">2016-06-09T05:33:00Z</dcterms:created>
  <dcterms:modified xsi:type="dcterms:W3CDTF">2016-06-09T05:34:00Z</dcterms:modified>
</cp:coreProperties>
</file>